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620B" w14:textId="77777777" w:rsidR="00027985" w:rsidRDefault="00027985" w:rsidP="00027985">
      <w:pPr>
        <w:spacing w:line="560" w:lineRule="exact"/>
        <w:rPr>
          <w:rFonts w:ascii="黑体" w:eastAsia="黑体" w:hAnsi="黑体" w:hint="eastAsia"/>
          <w:bCs/>
          <w:position w:val="6"/>
          <w:sz w:val="32"/>
          <w:szCs w:val="32"/>
        </w:rPr>
      </w:pPr>
      <w:r>
        <w:rPr>
          <w:rFonts w:ascii="黑体" w:eastAsia="黑体" w:hAnsi="黑体" w:hint="eastAsia"/>
          <w:bCs/>
          <w:position w:val="6"/>
          <w:sz w:val="32"/>
          <w:szCs w:val="32"/>
        </w:rPr>
        <w:t>附件2</w:t>
      </w:r>
    </w:p>
    <w:p w14:paraId="79293C4D" w14:textId="77777777" w:rsidR="00027985" w:rsidRDefault="00027985" w:rsidP="00027985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pacing w:val="-11"/>
          <w:position w:val="6"/>
          <w:sz w:val="44"/>
          <w:szCs w:val="44"/>
        </w:rPr>
        <w:t>广西</w:t>
      </w:r>
      <w:r>
        <w:rPr>
          <w:rFonts w:ascii="Times New Roman" w:eastAsia="方正小标宋简体" w:hAnsi="Times New Roman"/>
          <w:bCs/>
          <w:spacing w:val="-11"/>
          <w:position w:val="6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bCs/>
          <w:spacing w:val="-11"/>
          <w:position w:val="6"/>
          <w:sz w:val="44"/>
          <w:szCs w:val="44"/>
        </w:rPr>
        <w:t>年定向吉林大学选调应届毕业生报名表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18"/>
        <w:gridCol w:w="393"/>
        <w:gridCol w:w="262"/>
        <w:gridCol w:w="405"/>
        <w:gridCol w:w="522"/>
      </w:tblGrid>
      <w:tr w:rsidR="00027985" w14:paraId="0412C009" w14:textId="77777777" w:rsidTr="00203E4A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CE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9C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9C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1EE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17E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3E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 w:hint="eastAsia"/>
                <w:color w:val="FF6600"/>
              </w:rPr>
              <w:t>族</w:t>
            </w:r>
          </w:p>
        </w:tc>
        <w:tc>
          <w:tcPr>
            <w:tcW w:w="1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46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本人近期小二寸</w:t>
            </w:r>
          </w:p>
          <w:p w14:paraId="712CFF5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 w:hint="eastAsia"/>
                <w:spacing w:val="-6"/>
                <w:szCs w:val="21"/>
              </w:rPr>
              <w:t>电子证件照</w:t>
            </w:r>
          </w:p>
          <w:p w14:paraId="664BC6B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 w:hint="eastAsia"/>
                <w:color w:val="FF6600"/>
                <w:spacing w:val="-6"/>
              </w:rPr>
              <w:t>以下）</w:t>
            </w:r>
          </w:p>
        </w:tc>
      </w:tr>
      <w:tr w:rsidR="00027985" w14:paraId="1D94B5C4" w14:textId="77777777" w:rsidTr="00203E4A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82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4F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68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6F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FE2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入党时间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D48A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6D7A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27985" w14:paraId="60429E35" w14:textId="77777777" w:rsidTr="00203E4A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EE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CF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CE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77A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E9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45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3A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生源地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B2A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4D9E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27985" w14:paraId="65D334D3" w14:textId="77777777" w:rsidTr="00203E4A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21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BA0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5F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EF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6DF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既往病史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AC3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E04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27985" w14:paraId="7BD1A51E" w14:textId="77777777" w:rsidTr="00203E4A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8C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8A3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80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</w:t>
            </w:r>
          </w:p>
          <w:p w14:paraId="0C4A9B0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FD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AB8" w14:textId="77777777" w:rsidR="00027985" w:rsidRDefault="00027985" w:rsidP="00203E4A">
            <w:pPr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是否取得国家法律</w:t>
            </w:r>
            <w:r>
              <w:rPr>
                <w:rFonts w:ascii="Times New Roman" w:hAnsi="Times New Roman" w:hint="eastAsia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 w:hint="eastAsia"/>
                <w:sz w:val="15"/>
                <w:szCs w:val="15"/>
              </w:rPr>
              <w:t>证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89E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2F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 w:hint="eastAsia"/>
                <w:sz w:val="15"/>
                <w:szCs w:val="15"/>
              </w:rPr>
              <w:t>伍经历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F6D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604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27985" w14:paraId="3711B849" w14:textId="77777777" w:rsidTr="00203E4A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C8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290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D9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70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D3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7F620FC4" w14:textId="77777777" w:rsidTr="00203E4A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8E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564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4E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DDA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F5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E5F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color w:val="FF6600"/>
                <w:spacing w:val="-6"/>
              </w:rPr>
              <w:t>（须与毕业证学位证一致）</w:t>
            </w:r>
          </w:p>
        </w:tc>
      </w:tr>
      <w:tr w:rsidR="00027985" w14:paraId="1D072ABE" w14:textId="77777777" w:rsidTr="00203E4A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6A4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65E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78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B7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E31E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D5A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D1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EB4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22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是否服从分配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D30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08C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54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37A388CC" w14:textId="77777777" w:rsidTr="00203E4A">
        <w:trPr>
          <w:trHeight w:hRule="exact" w:val="79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C7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在高等院</w:t>
            </w:r>
          </w:p>
          <w:p w14:paraId="04BCC27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校何时担</w:t>
            </w:r>
          </w:p>
          <w:p w14:paraId="587C43A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任何职务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53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</w:t>
            </w:r>
            <w:proofErr w:type="gramStart"/>
            <w:r>
              <w:rPr>
                <w:rFonts w:ascii="Times New Roman" w:hAnsi="Times New Roman" w:hint="eastAsia"/>
                <w:color w:val="FF6600"/>
              </w:rPr>
              <w:t>填担任</w:t>
            </w:r>
            <w:proofErr w:type="gramEnd"/>
            <w:r>
              <w:rPr>
                <w:rFonts w:ascii="Times New Roman" w:hAnsi="Times New Roman" w:hint="eastAsia"/>
                <w:color w:val="FF6600"/>
              </w:rPr>
              <w:t>的最高职务）</w:t>
            </w:r>
          </w:p>
        </w:tc>
      </w:tr>
      <w:tr w:rsidR="00027985" w14:paraId="5FE45AC2" w14:textId="77777777" w:rsidTr="00203E4A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C1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本人联</w:t>
            </w:r>
          </w:p>
          <w:p w14:paraId="4D79108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系方式</w:t>
            </w:r>
            <w:proofErr w:type="gram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F2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20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75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2FC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家庭电话</w:t>
            </w:r>
          </w:p>
        </w:tc>
      </w:tr>
      <w:tr w:rsidR="00027985" w14:paraId="10615374" w14:textId="77777777" w:rsidTr="00203E4A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A06A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77A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C6A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60D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42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4D5B1FE9" w14:textId="77777777" w:rsidTr="00203E4A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25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CC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村</w:t>
            </w:r>
          </w:p>
        </w:tc>
      </w:tr>
      <w:tr w:rsidR="00027985" w14:paraId="5A4CCA95" w14:textId="77777777" w:rsidTr="00203E4A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6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</w:p>
          <w:p w14:paraId="340A585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简历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B4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高等院校学习经历</w:t>
            </w:r>
          </w:p>
        </w:tc>
      </w:tr>
      <w:tr w:rsidR="00027985" w14:paraId="3D26A9DB" w14:textId="77777777" w:rsidTr="00203E4A">
        <w:trPr>
          <w:trHeight w:val="4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925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35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（注明大学本科至现阶段的起止时间、学校、院系、专业及学位名称）</w:t>
            </w:r>
          </w:p>
        </w:tc>
      </w:tr>
      <w:tr w:rsidR="00027985" w14:paraId="38CEFA60" w14:textId="77777777" w:rsidTr="00203E4A">
        <w:trPr>
          <w:trHeight w:val="3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F94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79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工作（实习）经历</w:t>
            </w:r>
          </w:p>
        </w:tc>
      </w:tr>
      <w:tr w:rsidR="00027985" w14:paraId="7EA8E2FE" w14:textId="77777777" w:rsidTr="00203E4A">
        <w:trPr>
          <w:trHeight w:val="6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4A1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69E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 w:hint="eastAsia"/>
                <w:color w:val="FF6600"/>
              </w:rPr>
              <w:t>（注明起止时间、工作单位及职务，是实习的应在后面说明）</w:t>
            </w:r>
          </w:p>
        </w:tc>
      </w:tr>
      <w:tr w:rsidR="00027985" w14:paraId="4D9F05C8" w14:textId="77777777" w:rsidTr="00203E4A">
        <w:trPr>
          <w:trHeight w:val="50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D24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奖惩</w:t>
            </w:r>
          </w:p>
          <w:p w14:paraId="4E7FB31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80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（注明奖惩时间及名称）</w:t>
            </w:r>
          </w:p>
        </w:tc>
      </w:tr>
      <w:tr w:rsidR="00027985" w14:paraId="4E25F592" w14:textId="77777777" w:rsidTr="00203E4A">
        <w:trPr>
          <w:trHeight w:hRule="exact" w:val="6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A2D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在校学习成绩情况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1F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FF6600"/>
              </w:rPr>
              <w:t>（注明是否</w:t>
            </w:r>
            <w:proofErr w:type="gramStart"/>
            <w:r>
              <w:rPr>
                <w:rFonts w:ascii="Times New Roman" w:hAnsi="Times New Roman" w:hint="eastAsia"/>
                <w:color w:val="FF6600"/>
              </w:rPr>
              <w:t>存在挂科补考</w:t>
            </w:r>
            <w:proofErr w:type="gramEnd"/>
            <w:r>
              <w:rPr>
                <w:rFonts w:ascii="Times New Roman" w:hAnsi="Times New Roman" w:hint="eastAsia"/>
                <w:color w:val="FF6600"/>
              </w:rPr>
              <w:t>情形，如有请具体写明）</w:t>
            </w:r>
          </w:p>
        </w:tc>
      </w:tr>
      <w:tr w:rsidR="00027985" w14:paraId="1E0E7E46" w14:textId="77777777" w:rsidTr="00203E4A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D34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家庭主要</w:t>
            </w:r>
          </w:p>
          <w:p w14:paraId="4E97500F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成员及</w:t>
            </w:r>
          </w:p>
          <w:p w14:paraId="1DE73B6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6E4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38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B1E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19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59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工作单位及职务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9A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</w:tr>
      <w:tr w:rsidR="00027985" w14:paraId="139652C2" w14:textId="77777777" w:rsidTr="00203E4A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15C7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EA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1BF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1A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622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73D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48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09234AE5" w14:textId="77777777" w:rsidTr="00203E4A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10A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B7D4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68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999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108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0090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4B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6662AABC" w14:textId="77777777" w:rsidTr="00203E4A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6C9" w14:textId="77777777" w:rsidR="00027985" w:rsidRDefault="00027985" w:rsidP="00203E4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9B3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75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9F5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31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D26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E3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27985" w14:paraId="252B938C" w14:textId="77777777" w:rsidTr="00203E4A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0D3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签名确认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2963" w14:textId="77777777" w:rsidR="00027985" w:rsidRDefault="00027985" w:rsidP="00203E4A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我承诺，上述事项依据事实填报，如有虚假，自行承担相应责任。</w:t>
            </w:r>
          </w:p>
          <w:p w14:paraId="605482D2" w14:textId="77777777" w:rsidR="00027985" w:rsidRDefault="00027985" w:rsidP="00203E4A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027985" w14:paraId="3B16462C" w14:textId="77777777" w:rsidTr="00203E4A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32DC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2F7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学校推荐意见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451" w14:textId="77777777" w:rsidR="00027985" w:rsidRDefault="00027985" w:rsidP="00203E4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广西自治区党委组织部意见</w:t>
            </w:r>
          </w:p>
        </w:tc>
      </w:tr>
      <w:tr w:rsidR="00027985" w14:paraId="683482D6" w14:textId="77777777" w:rsidTr="00203E4A">
        <w:trPr>
          <w:trHeight w:val="675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24B" w14:textId="77777777" w:rsidR="00027985" w:rsidRDefault="00027985" w:rsidP="00203E4A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（院系党委盖章）</w:t>
            </w:r>
          </w:p>
          <w:p w14:paraId="648C4F0E" w14:textId="77777777" w:rsidR="00027985" w:rsidRDefault="00027985" w:rsidP="00203E4A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6EE" w14:textId="77777777" w:rsidR="00027985" w:rsidRDefault="00027985" w:rsidP="00203E4A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（学校学生就业指导中心盖章）</w:t>
            </w:r>
          </w:p>
          <w:p w14:paraId="2393C96A" w14:textId="77777777" w:rsidR="00027985" w:rsidRDefault="00027985" w:rsidP="00203E4A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235" w14:textId="77777777" w:rsidR="00027985" w:rsidRDefault="00027985" w:rsidP="00203E4A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（盖章）</w:t>
            </w:r>
          </w:p>
          <w:p w14:paraId="379B9F21" w14:textId="77777777" w:rsidR="00027985" w:rsidRDefault="00027985" w:rsidP="00203E4A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14:paraId="418C4161" w14:textId="77777777" w:rsidR="00027985" w:rsidRDefault="00027985" w:rsidP="00027985">
      <w:pPr>
        <w:snapToGrid w:val="0"/>
        <w:spacing w:line="2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21D1B45C" w14:textId="77777777" w:rsidR="00E91194" w:rsidRPr="00027985" w:rsidRDefault="00E91194"/>
    <w:sectPr w:rsidR="00E91194" w:rsidRPr="00027985">
      <w:pgSz w:w="11907" w:h="16840"/>
      <w:pgMar w:top="1134" w:right="1418" w:bottom="1134" w:left="1418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8483" w14:textId="77777777" w:rsidR="006A48C9" w:rsidRDefault="006A48C9" w:rsidP="00027985">
      <w:r>
        <w:separator/>
      </w:r>
    </w:p>
  </w:endnote>
  <w:endnote w:type="continuationSeparator" w:id="0">
    <w:p w14:paraId="73AB7848" w14:textId="77777777" w:rsidR="006A48C9" w:rsidRDefault="006A48C9" w:rsidP="0002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575E" w14:textId="77777777" w:rsidR="006A48C9" w:rsidRDefault="006A48C9" w:rsidP="00027985">
      <w:r>
        <w:separator/>
      </w:r>
    </w:p>
  </w:footnote>
  <w:footnote w:type="continuationSeparator" w:id="0">
    <w:p w14:paraId="006ED312" w14:textId="77777777" w:rsidR="006A48C9" w:rsidRDefault="006A48C9" w:rsidP="0002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B9"/>
    <w:rsid w:val="000012B9"/>
    <w:rsid w:val="00027985"/>
    <w:rsid w:val="006A48C9"/>
    <w:rsid w:val="00E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84270-E709-413E-860F-B2878532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</dc:creator>
  <cp:keywords/>
  <dc:description/>
  <cp:lastModifiedBy>Wang Lin</cp:lastModifiedBy>
  <cp:revision>2</cp:revision>
  <dcterms:created xsi:type="dcterms:W3CDTF">2021-10-01T02:18:00Z</dcterms:created>
  <dcterms:modified xsi:type="dcterms:W3CDTF">2021-10-01T02:18:00Z</dcterms:modified>
</cp:coreProperties>
</file>