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313" w:afterLines="10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</w:t>
      </w:r>
    </w:p>
    <w:tbl>
      <w:tblPr>
        <w:tblStyle w:val="9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839"/>
        <w:gridCol w:w="887"/>
        <w:gridCol w:w="271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招聘链接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深圳市东华实业（集团）有限公司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https://jobs.51job.com/all/co3922935.html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高先生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0755-86193998-6563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山东省丝路投资发展有限公司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http://www.sdsltz.com/hr/jobs.asp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王女士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0531-82967065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舜和资本管理有限公司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https://www.sdfztz.com/html/zpyc-show-3069.html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黄先生 0531-86195158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山东省现代产业发展投资有限公司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https://special.zhaopin.com/Flying/Society/20211124/W1_44780433_14092472_ZL29170?channelId=5003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https://mp.weixin.qq.com/s/S4y7MO2HPErzV22cwY-Ymw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张女士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0531-58839676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海右文化发展有限公司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http://companyadc.51job.com/companyads/2022/bj/36116592/index.htm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白女士  0531-86195889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山东省绿色发展资本管理有限公司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http://companyads.51job.com/companyads/2022/jn/35678714-4/index.htm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于先生  0531-86197683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山东绿色能源投资有限公司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http://companyads.51job.com/companyads/2022/sh/35053312s/index.htm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0531-83532929-678/672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中纺大厦置业有限责任公司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https://www.sdfztz.com/html/zpyc-show-3070.html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李先生  010-64168866-5133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微软雅黑，宋体" w:eastAsia="仿宋_GB2312" w:cs="仿宋_GB2312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C61B6"/>
    <w:rsid w:val="004C300E"/>
    <w:rsid w:val="010B6590"/>
    <w:rsid w:val="014372C5"/>
    <w:rsid w:val="0495080F"/>
    <w:rsid w:val="09954E0B"/>
    <w:rsid w:val="10280789"/>
    <w:rsid w:val="103E567F"/>
    <w:rsid w:val="132C2C65"/>
    <w:rsid w:val="15822BEF"/>
    <w:rsid w:val="16901C52"/>
    <w:rsid w:val="1790140B"/>
    <w:rsid w:val="1E1B192D"/>
    <w:rsid w:val="210510A3"/>
    <w:rsid w:val="27761434"/>
    <w:rsid w:val="2A3004CC"/>
    <w:rsid w:val="2B3E6C5B"/>
    <w:rsid w:val="333965B3"/>
    <w:rsid w:val="34181F9A"/>
    <w:rsid w:val="360C1DD5"/>
    <w:rsid w:val="36143FD0"/>
    <w:rsid w:val="36584229"/>
    <w:rsid w:val="39990A3C"/>
    <w:rsid w:val="3B582C78"/>
    <w:rsid w:val="41F9319D"/>
    <w:rsid w:val="473C2248"/>
    <w:rsid w:val="49C70A70"/>
    <w:rsid w:val="4C480E6D"/>
    <w:rsid w:val="4C5F6C91"/>
    <w:rsid w:val="50183257"/>
    <w:rsid w:val="541C61B6"/>
    <w:rsid w:val="57672F12"/>
    <w:rsid w:val="585E160F"/>
    <w:rsid w:val="5BD64DD2"/>
    <w:rsid w:val="5DBC076F"/>
    <w:rsid w:val="5FE46138"/>
    <w:rsid w:val="62255EA3"/>
    <w:rsid w:val="630A1C87"/>
    <w:rsid w:val="63974B7F"/>
    <w:rsid w:val="641A57F3"/>
    <w:rsid w:val="79707A6B"/>
    <w:rsid w:val="7A3E50AC"/>
    <w:rsid w:val="7B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1485</Characters>
  <Lines>0</Lines>
  <Paragraphs>0</Paragraphs>
  <TotalTime>53</TotalTime>
  <ScaleCrop>false</ScaleCrop>
  <LinksUpToDate>false</LinksUpToDate>
  <CharactersWithSpaces>1493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2022-04-17T08:34:00Z</dcterms:created>
  <dc:creator>我找我</dc:creator>
  <cp:lastModifiedBy>郎井</cp:lastModifiedBy>
  <cp:lastPrinted>2022-04-20T01:12:00Z</cp:lastPrinted>
  <dcterms:modified xsi:type="dcterms:W3CDTF">2022-04-21T03:21:45Z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F3C47FFE85F34182A8EF239AC402EFDE</vt:lpwstr>
  </property>
</Properties>
</file>