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黄岛分局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2E62083"/>
    <w:rsid w:val="034F0177"/>
    <w:rsid w:val="03E87177"/>
    <w:rsid w:val="1495371B"/>
    <w:rsid w:val="14C039AD"/>
    <w:rsid w:val="36775EDF"/>
    <w:rsid w:val="40C13A8B"/>
    <w:rsid w:val="55C01364"/>
    <w:rsid w:val="58383A2F"/>
    <w:rsid w:val="743D6F94"/>
    <w:rsid w:val="7C3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1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2022-06-05T02:22:17Z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668587A0E76D4937B6876C5B2487616E</vt:lpwstr>
  </property>
</Properties>
</file>