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   ）2022年毕业        （   ）毕业两年内未就业         （   ）非应届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是否取得执业医师资格证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执业医师资格证注册情况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（）已注册         （）未注册，发证日期为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是否完成住院医师第一阶段规范化培训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4.其他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aperSrc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FFC510"/>
    <w:multiLevelType w:val="singleLevel"/>
    <w:tmpl w:val="EFFFC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DB21AD3"/>
    <w:rsid w:val="0FFDC62D"/>
    <w:rsid w:val="1BA25057"/>
    <w:rsid w:val="202131B6"/>
    <w:rsid w:val="248201EC"/>
    <w:rsid w:val="2B3A352A"/>
    <w:rsid w:val="32C0645F"/>
    <w:rsid w:val="32E1562B"/>
    <w:rsid w:val="33540C88"/>
    <w:rsid w:val="355F7373"/>
    <w:rsid w:val="3A6A3C61"/>
    <w:rsid w:val="3B6AEF3B"/>
    <w:rsid w:val="40D455F5"/>
    <w:rsid w:val="436C0626"/>
    <w:rsid w:val="442A33BC"/>
    <w:rsid w:val="470334B2"/>
    <w:rsid w:val="4EF31128"/>
    <w:rsid w:val="561D5A66"/>
    <w:rsid w:val="5B782216"/>
    <w:rsid w:val="5ED56E6E"/>
    <w:rsid w:val="60B662D7"/>
    <w:rsid w:val="6A57489A"/>
    <w:rsid w:val="6C933FD4"/>
    <w:rsid w:val="6EFA201B"/>
    <w:rsid w:val="76FED041"/>
    <w:rsid w:val="78810550"/>
    <w:rsid w:val="7BFEF681"/>
    <w:rsid w:val="7F6F6B90"/>
    <w:rsid w:val="7F867ECE"/>
    <w:rsid w:val="7FC92CD0"/>
    <w:rsid w:val="E7BFE7F5"/>
    <w:rsid w:val="F5D75DAC"/>
    <w:rsid w:val="FBDFE480"/>
    <w:rsid w:val="FF538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期 Char"/>
    <w:basedOn w:val="6"/>
    <w:link w:val="2"/>
    <w:semiHidden/>
    <w:uiPriority w:val="99"/>
    <w:rPr>
      <w:kern w:val="2"/>
      <w:sz w:val="21"/>
      <w:szCs w:val="22"/>
    </w:rPr>
  </w:style>
  <w:style w:type="character" w:customStyle="1" w:styleId="11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uiPriority w:val="0"/>
    <w:rPr>
      <w:sz w:val="18"/>
      <w:szCs w:val="18"/>
    </w:r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7.66666666666667</TotalTime>
  <ScaleCrop>false</ScaleCrop>
  <LinksUpToDate>false</LinksUpToDate>
  <CharactersWithSpaces>1696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2017-01-23T13:46:00Z</dcterms:created>
  <dc:creator>lenovo</dc:creator>
  <cp:lastModifiedBy>pc-001</cp:lastModifiedBy>
  <cp:lastPrinted>2017-12-19T15:44:00Z</cp:lastPrinted>
  <dcterms:modified xsi:type="dcterms:W3CDTF">2022-08-01T06:45:25Z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