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left"/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</w:pPr>
      <w:r>
        <w:rPr>
          <w:rFonts w:ascii="Times New Roman" w:hAnsi="宋体"/>
          <w:bCs/>
          <w:kern w:val="0"/>
          <w:sz w:val="24"/>
          <w:szCs w:val="28"/>
        </w:rPr>
        <w:t>附件</w:t>
      </w:r>
      <w:r>
        <w:rPr>
          <w:rFonts w:hint="eastAsia" w:ascii="Times New Roman" w:hAnsi="宋体"/>
          <w:bCs/>
          <w:kern w:val="0"/>
          <w:sz w:val="24"/>
          <w:szCs w:val="28"/>
          <w:lang w:val="en-US" w:eastAsia="zh-CN"/>
        </w:rPr>
        <w:t>1</w:t>
      </w:r>
    </w:p>
    <w:p>
      <w:pPr>
        <w:widowControl/>
        <w:spacing w:line="500" w:lineRule="exact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农业经济与发展研究所2023年度公开招聘报名登记表</w:t>
      </w:r>
    </w:p>
    <w:p>
      <w:pPr>
        <w:widowControl/>
        <w:spacing w:after="156" w:afterLines="50" w:line="500" w:lineRule="exact"/>
        <w:jc w:val="left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人员类别：</w:t>
      </w:r>
      <w:r>
        <w:rPr>
          <w:rFonts w:ascii="宋体" w:hAnsi="宋体" w:cs="宋体"/>
          <w:color w:val="000000"/>
          <w:kern w:val="0"/>
          <w:sz w:val="24"/>
          <w:szCs w:val="32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□</w:t>
      </w:r>
      <w:r>
        <w:rPr>
          <w:rFonts w:ascii="宋体" w:hAnsi="宋体" w:cs="宋体"/>
          <w:color w:val="000000"/>
          <w:kern w:val="0"/>
          <w:sz w:val="24"/>
          <w:szCs w:val="32"/>
        </w:rPr>
        <w:t>应届毕业生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 □留学回国人员 □博士后出站人员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4"/>
        <w:gridCol w:w="719"/>
        <w:gridCol w:w="1125"/>
        <w:gridCol w:w="1276"/>
        <w:gridCol w:w="1134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 xml:space="preserve">  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名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性别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出生日期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电子版照片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生源地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民族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毕业学校及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专业名称</w:t>
            </w:r>
          </w:p>
        </w:tc>
        <w:tc>
          <w:tcPr>
            <w:tcW w:w="55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ind w:firstLine="120" w:firstLineChars="50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健康状况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户口是</w:t>
            </w: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否在校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现户口所在地</w:t>
            </w:r>
            <w:r>
              <w:rPr>
                <w:rFonts w:hint="eastAsia" w:ascii="Times New Roman" w:hAnsi="宋体"/>
                <w:bCs/>
                <w:kern w:val="0"/>
                <w:szCs w:val="21"/>
              </w:rPr>
              <w:t>（以户口簿首页为准）</w:t>
            </w:r>
          </w:p>
        </w:tc>
        <w:tc>
          <w:tcPr>
            <w:tcW w:w="43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户口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登记派出所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kern w:val="0"/>
                <w:sz w:val="24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8"/>
              </w:rPr>
              <w:t>E-mail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教育及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（实习）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经历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宋体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计算机及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外语水平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在校期间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任职情况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获奖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主持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或参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与</w:t>
            </w: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课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  <w:szCs w:val="28"/>
              </w:rPr>
              <w:t>题</w:t>
            </w: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情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况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  <w:p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发表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论文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其他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工作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宋体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业绩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社会活动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及爱好特长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自我</w:t>
            </w:r>
          </w:p>
          <w:p>
            <w:pPr>
              <w:widowControl/>
              <w:spacing w:line="400" w:lineRule="atLeast"/>
              <w:jc w:val="center"/>
              <w:rPr>
                <w:rFonts w:ascii="Times New Roman" w:hAnsi="Times New Roman"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宋体"/>
                <w:bCs/>
                <w:kern w:val="0"/>
                <w:sz w:val="24"/>
                <w:szCs w:val="28"/>
              </w:rPr>
              <w:t>评价</w:t>
            </w:r>
          </w:p>
        </w:tc>
        <w:tc>
          <w:tcPr>
            <w:tcW w:w="75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>
      <w:r>
        <w:rPr>
          <w:rFonts w:hint="eastAsia"/>
        </w:rPr>
        <w:t>（此表正反面，</w:t>
      </w:r>
      <w:r>
        <w:rPr>
          <w:rFonts w:hint="eastAsia"/>
          <w:b/>
        </w:rPr>
        <w:t>不得加页</w:t>
      </w:r>
      <w:r>
        <w:rPr>
          <w:rFonts w:hint="eastAsia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FBE2EBB-F808-4EF7-916E-FC8025EBBD4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B96756B-5321-40F6-8AE2-E36B147BB8D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Njc3ZmM1MWQzYWM2ZjFmMDBjODJjMTU1MGQ3ZDMifQ=="/>
  </w:docVars>
  <w:rsids>
    <w:rsidRoot w:val="00527875"/>
    <w:rsid w:val="000C3FA6"/>
    <w:rsid w:val="00205030"/>
    <w:rsid w:val="0024163E"/>
    <w:rsid w:val="002C0099"/>
    <w:rsid w:val="00423B52"/>
    <w:rsid w:val="00445259"/>
    <w:rsid w:val="004C3466"/>
    <w:rsid w:val="005109E1"/>
    <w:rsid w:val="00527875"/>
    <w:rsid w:val="005D6302"/>
    <w:rsid w:val="0061653E"/>
    <w:rsid w:val="006623A3"/>
    <w:rsid w:val="006A6247"/>
    <w:rsid w:val="006C503A"/>
    <w:rsid w:val="007019F6"/>
    <w:rsid w:val="007B1790"/>
    <w:rsid w:val="00830B30"/>
    <w:rsid w:val="008B0A44"/>
    <w:rsid w:val="00953559"/>
    <w:rsid w:val="00965019"/>
    <w:rsid w:val="00967813"/>
    <w:rsid w:val="009803C7"/>
    <w:rsid w:val="009B19B9"/>
    <w:rsid w:val="009B7846"/>
    <w:rsid w:val="00A204BE"/>
    <w:rsid w:val="00B13019"/>
    <w:rsid w:val="00B631A0"/>
    <w:rsid w:val="00B77642"/>
    <w:rsid w:val="00BC37E6"/>
    <w:rsid w:val="00BD33DD"/>
    <w:rsid w:val="00C71CDB"/>
    <w:rsid w:val="00C81547"/>
    <w:rsid w:val="00D70045"/>
    <w:rsid w:val="00DE6DAD"/>
    <w:rsid w:val="00F24CCD"/>
    <w:rsid w:val="32EB12A4"/>
    <w:rsid w:val="5C9C76FF"/>
    <w:rsid w:val="7984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203</Words>
  <Characters>211</Characters>
  <Lines>2</Lines>
  <Paragraphs>1</Paragraphs>
  <TotalTime>17</TotalTime>
  <ScaleCrop>false</ScaleCrop>
  <LinksUpToDate>false</LinksUpToDate>
  <CharactersWithSpaces>217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2017-01-23T09:24:00Z</dcterms:created>
  <dc:creator>农经所党办</dc:creator>
  <cp:lastModifiedBy>Yue</cp:lastModifiedBy>
  <dcterms:modified xsi:type="dcterms:W3CDTF">2022-12-26T13:53:53Z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A24C94CE6F534606B8E3149F7DC19053</vt:lpwstr>
  </property>
</Properties>
</file>