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研究生</w:t>
      </w:r>
      <w:bookmarkStart w:id="0" w:name="_GoBack"/>
      <w:bookmarkEnd w:id="0"/>
      <w:r>
        <w:rPr>
          <w:rFonts w:hint="eastAsia"/>
        </w:rPr>
        <w:t>专业目录参考中国研究生招生信息网（https://yz.chsi.com.cn/zyk/）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1A962630"/>
    <w:rsid w:val="1A9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2023-03-17T07:05:00Z</dcterms:created>
  <dc:creator>Administrator</dc:creator>
  <cp:lastModifiedBy>Administrator</cp:lastModifiedBy>
  <dcterms:modified xsi:type="dcterms:W3CDTF">2023-03-17T07:06:17Z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1AC49DCAFCAC436199A49F01137DE0F0</vt:lpwstr>
  </property>
</Properties>
</file>