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kern w:val="0"/>
          <w:sz w:val="44"/>
          <w:szCs w:val="44"/>
        </w:rPr>
        <w:t>洪一乡人民政府面向社会公开招聘工作人员</w:t>
      </w:r>
    </w:p>
    <w:p>
      <w:pPr>
        <w:jc w:val="center"/>
        <w:rPr>
          <w:rFonts w:cs="宋体" w:asciiTheme="minorEastAsia" w:hAnsi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报名信息表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6"/>
        <w:gridCol w:w="708"/>
        <w:gridCol w:w="739"/>
        <w:gridCol w:w="113"/>
        <w:gridCol w:w="424"/>
        <w:gridCol w:w="709"/>
        <w:gridCol w:w="367"/>
        <w:gridCol w:w="1050"/>
        <w:gridCol w:w="113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是否退伍军人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住地址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88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（有单位或政府购岗）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本人知晓新聘用人员服务期限至少3年的规定，本人承诺上述填写内容和提供的相关材料真实，符合招聘公考的报告条件，如有不实，本人自愿放弃聘用资格并承担相应责任。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备注：此表需正反面打印</w:t>
      </w:r>
    </w:p>
    <w:sectPr>
      <w:pgSz w:w="11906" w:h="16838"/>
      <w:pgMar w:top="1985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g3ZmE2YjA2OWY1OWJkZWYxNGVlNjExY2ZkODFlNWEifQ=="/>
  </w:docVars>
  <w:rsids>
    <w:rsidRoot w:val="00472FA3"/>
    <w:rsid w:val="0006129C"/>
    <w:rsid w:val="00074B10"/>
    <w:rsid w:val="000C4790"/>
    <w:rsid w:val="000D678D"/>
    <w:rsid w:val="000F0EFA"/>
    <w:rsid w:val="00110E75"/>
    <w:rsid w:val="001A2663"/>
    <w:rsid w:val="00211C9A"/>
    <w:rsid w:val="00271B81"/>
    <w:rsid w:val="00277EC0"/>
    <w:rsid w:val="002F1C3D"/>
    <w:rsid w:val="00323D79"/>
    <w:rsid w:val="003743F7"/>
    <w:rsid w:val="003D4554"/>
    <w:rsid w:val="00472FA3"/>
    <w:rsid w:val="005075E2"/>
    <w:rsid w:val="00552010"/>
    <w:rsid w:val="00556318"/>
    <w:rsid w:val="005A6240"/>
    <w:rsid w:val="005E3986"/>
    <w:rsid w:val="005E5298"/>
    <w:rsid w:val="005E6CA9"/>
    <w:rsid w:val="00604CED"/>
    <w:rsid w:val="006325B2"/>
    <w:rsid w:val="00644855"/>
    <w:rsid w:val="00665360"/>
    <w:rsid w:val="0068442C"/>
    <w:rsid w:val="0074643E"/>
    <w:rsid w:val="00795A56"/>
    <w:rsid w:val="007B19E5"/>
    <w:rsid w:val="007E5B4B"/>
    <w:rsid w:val="00806C9E"/>
    <w:rsid w:val="008604B0"/>
    <w:rsid w:val="008645AB"/>
    <w:rsid w:val="008E2743"/>
    <w:rsid w:val="008E55E8"/>
    <w:rsid w:val="008F0207"/>
    <w:rsid w:val="0090131C"/>
    <w:rsid w:val="009115C6"/>
    <w:rsid w:val="009C7977"/>
    <w:rsid w:val="009E6926"/>
    <w:rsid w:val="00A32245"/>
    <w:rsid w:val="00A34B1B"/>
    <w:rsid w:val="00AB5965"/>
    <w:rsid w:val="00AE1CA2"/>
    <w:rsid w:val="00AE41BA"/>
    <w:rsid w:val="00B27058"/>
    <w:rsid w:val="00B82C5C"/>
    <w:rsid w:val="00BA0B72"/>
    <w:rsid w:val="00BE73A4"/>
    <w:rsid w:val="00BF35C2"/>
    <w:rsid w:val="00C05149"/>
    <w:rsid w:val="00C43C28"/>
    <w:rsid w:val="00C861EB"/>
    <w:rsid w:val="00CC6175"/>
    <w:rsid w:val="00D45CEC"/>
    <w:rsid w:val="00D70746"/>
    <w:rsid w:val="00DB6716"/>
    <w:rsid w:val="00E260B0"/>
    <w:rsid w:val="00EE10A7"/>
    <w:rsid w:val="00F061BB"/>
    <w:rsid w:val="00F4284D"/>
    <w:rsid w:val="00F83481"/>
    <w:rsid w:val="00FC2722"/>
    <w:rsid w:val="064F3FCA"/>
    <w:rsid w:val="08E06A7B"/>
    <w:rsid w:val="09F91EE5"/>
    <w:rsid w:val="0A4D6DF4"/>
    <w:rsid w:val="1034175C"/>
    <w:rsid w:val="1B305FBF"/>
    <w:rsid w:val="1C470895"/>
    <w:rsid w:val="306A3BD7"/>
    <w:rsid w:val="3F606B5A"/>
    <w:rsid w:val="3F7A0B18"/>
    <w:rsid w:val="45D77D3B"/>
    <w:rsid w:val="462138A1"/>
    <w:rsid w:val="4C9954C2"/>
    <w:rsid w:val="4E09244E"/>
    <w:rsid w:val="505F4DFA"/>
    <w:rsid w:val="55EF186C"/>
    <w:rsid w:val="57E64596"/>
    <w:rsid w:val="788B6E73"/>
    <w:rsid w:val="794C233C"/>
    <w:rsid w:val="7C1239A6"/>
    <w:rsid w:val="7FC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2168</Words>
  <Characters>2227</Characters>
  <Lines>19</Lines>
  <Paragraphs>5</Paragraphs>
  <TotalTime>19</TotalTime>
  <ScaleCrop>false</ScaleCrop>
  <LinksUpToDate>false</LinksUpToDate>
  <CharactersWithSpaces>2553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2022-07-19T00:37:00Z</dcterms:created>
  <dc:creator>China</dc:creator>
  <cp:lastModifiedBy>Chris</cp:lastModifiedBy>
  <cp:lastPrinted>2023-05-08T06:46:00Z</cp:lastPrinted>
  <dcterms:modified xsi:type="dcterms:W3CDTF">2023-05-09T08:29:17Z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F1E809C25E7E40EDBC76F98C4480DA6B_13</vt:lpwstr>
  </property>
</Properties>
</file>