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420" w:leftChars="-200" w:right="-420" w:rightChars="-200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万州区教育事业单位面向2023届教育部直属师范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420" w:leftChars="-200" w:right="-420" w:rightChars="-200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大学公费师范生（万州籍）考核招聘工作人员报名登记表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</w:rPr>
        <w:t>备注：本人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已认真阅</w:t>
      </w:r>
      <w:r>
        <w:rPr>
          <w:rFonts w:hint="eastAsia"/>
          <w:kern w:val="0"/>
          <w:sz w:val="24"/>
          <w:szCs w:val="24"/>
          <w:lang w:val="en-US" w:eastAsia="zh-CN"/>
        </w:rPr>
        <w:t>读《重庆市万州区教育事业单位面向2023届教育部直属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>师范大学公费师范生（万州籍）考核招聘工作人员</w:t>
      </w:r>
      <w:r>
        <w:rPr>
          <w:rFonts w:hint="eastAsia"/>
          <w:kern w:val="0"/>
          <w:sz w:val="24"/>
          <w:szCs w:val="24"/>
          <w:lang w:eastAsia="zh-CN"/>
        </w:rPr>
        <w:t>公</w:t>
      </w:r>
      <w:r>
        <w:rPr>
          <w:rFonts w:hint="eastAsia" w:cs="Times New Roman"/>
          <w:kern w:val="0"/>
          <w:sz w:val="24"/>
          <w:szCs w:val="24"/>
          <w:lang w:eastAsia="zh-CN"/>
        </w:rPr>
        <w:t>告</w:t>
      </w:r>
      <w:r>
        <w:rPr>
          <w:rFonts w:hint="eastAsia" w:cs="Times New Roman"/>
          <w:kern w:val="0"/>
          <w:sz w:val="24"/>
          <w:szCs w:val="24"/>
        </w:rPr>
        <w:t>》</w:t>
      </w:r>
      <w:r>
        <w:rPr>
          <w:rFonts w:hint="eastAsia"/>
          <w:kern w:val="0"/>
          <w:sz w:val="24"/>
          <w:szCs w:val="24"/>
        </w:rPr>
        <w:t>，知悉有关内容和招聘岗位条件，承诺诚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 xml:space="preserve">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</w:t>
      </w:r>
      <w:r>
        <w:rPr>
          <w:rFonts w:hint="default"/>
          <w:kern w:val="0"/>
          <w:sz w:val="24"/>
          <w:szCs w:val="24"/>
          <w:lang w:val="en-US" w:eastAsia="zh-CN"/>
        </w:rPr>
        <w:t>3</w:t>
      </w:r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3AAE461-3019-462A-9050-073AC04FD82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4C2687E-9F6D-4A1B-9E73-781E6F1DD1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08E96B56"/>
    <w:rsid w:val="0C674182"/>
    <w:rsid w:val="0CE22CD1"/>
    <w:rsid w:val="0E81213E"/>
    <w:rsid w:val="16AD7060"/>
    <w:rsid w:val="17612776"/>
    <w:rsid w:val="18F042A5"/>
    <w:rsid w:val="198D3D48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2F3E26AA"/>
    <w:rsid w:val="3C6621D0"/>
    <w:rsid w:val="41F3429F"/>
    <w:rsid w:val="455F24FC"/>
    <w:rsid w:val="471E25C5"/>
    <w:rsid w:val="49035D33"/>
    <w:rsid w:val="498015F9"/>
    <w:rsid w:val="4A9440F2"/>
    <w:rsid w:val="4C7E2F03"/>
    <w:rsid w:val="51071DC6"/>
    <w:rsid w:val="520201AE"/>
    <w:rsid w:val="583A7482"/>
    <w:rsid w:val="58B9588A"/>
    <w:rsid w:val="59D85F98"/>
    <w:rsid w:val="60014561"/>
    <w:rsid w:val="61642270"/>
    <w:rsid w:val="63D63633"/>
    <w:rsid w:val="642A1F8F"/>
    <w:rsid w:val="6547121C"/>
    <w:rsid w:val="676A50F0"/>
    <w:rsid w:val="67791043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315</Words>
  <Characters>324</Characters>
  <Lines>3</Lines>
  <Paragraphs>1</Paragraphs>
  <TotalTime>1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曾彬</cp:lastModifiedBy>
  <cp:lastPrinted>2019-10-17T02:59:00Z</cp:lastPrinted>
  <dcterms:modified xsi:type="dcterms:W3CDTF">2023-05-24T03:14:29Z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