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7"/>
      </w:pPr>
    </w:p>
    <w:p>
      <w:pPr>
        <w:spacing w:line="60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南宁市首届新职业新模式职业技能大赛报名表</w:t>
      </w:r>
    </w:p>
    <w:p>
      <w:pPr>
        <w:pStyle w:val="7"/>
        <w:spacing w:before="0" w:after="0" w:line="400" w:lineRule="exact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94"/>
        <w:gridCol w:w="881"/>
        <w:gridCol w:w="7"/>
        <w:gridCol w:w="1465"/>
        <w:gridCol w:w="948"/>
        <w:gridCol w:w="12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姓名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性别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年月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</w:t>
            </w:r>
            <w:r>
              <w:rPr>
                <w:rFonts w:hint="eastAsia" w:hAnsi="宋体" w:cs="宋体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免冠白底彩色证件照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sz w:val="28"/>
                <w:szCs w:val="28"/>
              </w:rPr>
              <w:t>族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程度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面貌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号码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手机号码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住址</w:t>
            </w:r>
          </w:p>
        </w:tc>
        <w:tc>
          <w:tcPr>
            <w:tcW w:w="4547" w:type="dxa"/>
            <w:gridSpan w:val="4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1.在岗职工□ 、工龄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年； 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2.灵活就业□ 、从业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所在单位</w:t>
            </w:r>
          </w:p>
        </w:tc>
        <w:tc>
          <w:tcPr>
            <w:tcW w:w="4547" w:type="dxa"/>
            <w:gridSpan w:val="4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参赛项目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现有技能证书名称、职业工种及等级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现有技能证书编号及发证日期</w:t>
            </w:r>
          </w:p>
        </w:tc>
        <w:tc>
          <w:tcPr>
            <w:tcW w:w="4028" w:type="dxa"/>
            <w:gridSpan w:val="3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曾获奖励荣誉</w:t>
            </w:r>
            <w:r>
              <w:rPr>
                <w:rFonts w:hAnsi="宋体" w:cs="宋体"/>
                <w:sz w:val="24"/>
                <w:szCs w:val="24"/>
              </w:rPr>
              <w:t>(</w:t>
            </w:r>
            <w:r>
              <w:rPr>
                <w:rFonts w:hint="eastAsia" w:hAnsi="宋体" w:cs="宋体"/>
                <w:sz w:val="24"/>
                <w:szCs w:val="24"/>
              </w:rPr>
              <w:t>参加技能大赛等</w:t>
            </w:r>
            <w:r>
              <w:rPr>
                <w:rFonts w:hAnsi="宋体" w:cs="宋体"/>
                <w:sz w:val="24"/>
                <w:szCs w:val="24"/>
              </w:rPr>
              <w:t>)</w:t>
            </w:r>
          </w:p>
        </w:tc>
        <w:tc>
          <w:tcPr>
            <w:tcW w:w="8575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个人承诺</w:t>
            </w:r>
          </w:p>
        </w:tc>
        <w:tc>
          <w:tcPr>
            <w:tcW w:w="8575" w:type="dxa"/>
            <w:gridSpan w:val="7"/>
            <w:vAlign w:val="center"/>
          </w:tcPr>
          <w:p>
            <w:pPr>
              <w:spacing w:line="420" w:lineRule="exact"/>
              <w:rPr>
                <w:rFonts w:ascii="宋体" w:hAnsi="宋体" w:cs="仿宋_GB2312"/>
                <w:sz w:val="10"/>
                <w:szCs w:val="1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本人承诺以上填写情况准确属实，并自愿承担相应责任。</w:t>
            </w:r>
          </w:p>
          <w:p>
            <w:pPr>
              <w:spacing w:line="420" w:lineRule="exact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签名：</w:t>
            </w: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所在单位意见</w:t>
            </w:r>
          </w:p>
        </w:tc>
        <w:tc>
          <w:tcPr>
            <w:tcW w:w="8575" w:type="dxa"/>
            <w:gridSpan w:val="7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hAnsi="宋体" w:cs="宋体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hAnsi="宋体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hAnsi="宋体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hAnsi="宋体" w:cs="宋体"/>
                <w:sz w:val="28"/>
                <w:szCs w:val="28"/>
              </w:rPr>
              <w:t>日</w:t>
            </w:r>
          </w:p>
        </w:tc>
      </w:tr>
    </w:tbl>
    <w:p>
      <w:pPr>
        <w:spacing w:line="420" w:lineRule="exact"/>
        <w:ind w:left="-44" w:leftChars="-156" w:hanging="283" w:hangingChars="135"/>
        <w:rPr>
          <w:rFonts w:ascii="宋体"/>
          <w:sz w:val="24"/>
          <w:szCs w:val="24"/>
        </w:rPr>
      </w:pPr>
      <w:r>
        <w:rPr>
          <w:rFonts w:hint="eastAsia" w:ascii="宋体" w:hAnsi="宋体"/>
          <w:b/>
        </w:rPr>
        <w:t>报名提交材料：</w:t>
      </w: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本表WORD版及盖章</w:t>
      </w:r>
      <w:r>
        <w:rPr>
          <w:rFonts w:hint="eastAsia" w:ascii="宋体" w:hAnsi="宋体" w:cs="宋体"/>
          <w:sz w:val="24"/>
          <w:szCs w:val="24"/>
        </w:rPr>
        <w:t>扫描</w:t>
      </w:r>
      <w:r>
        <w:rPr>
          <w:rFonts w:hint="eastAsia" w:ascii="宋体" w:hAnsi="宋体"/>
          <w:sz w:val="24"/>
          <w:szCs w:val="24"/>
        </w:rPr>
        <w:t>电子版各一份（灵活就业者免盖章）；</w:t>
      </w:r>
    </w:p>
    <w:p>
      <w:pPr>
        <w:spacing w:line="420" w:lineRule="exact"/>
        <w:ind w:leftChars="-135" w:hanging="283" w:hangingChars="11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身份证、现有技能证书（职业资格证或技能等级证）的扫描或拍照电子版各</w:t>
      </w:r>
      <w:r>
        <w:rPr>
          <w:rFonts w:hint="eastAsia" w:ascii="宋体" w:hAnsi="宋体"/>
          <w:sz w:val="24"/>
          <w:szCs w:val="24"/>
        </w:rPr>
        <w:t>一份；</w:t>
      </w:r>
    </w:p>
    <w:p>
      <w:pPr>
        <w:spacing w:line="420" w:lineRule="exact"/>
        <w:ind w:leftChars="-135" w:hanging="283" w:hangingChars="11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两寸免冠白底彩色证件照电子版一份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以“姓名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身份证号”命名、</w:t>
      </w:r>
      <w:r>
        <w:rPr>
          <w:rFonts w:ascii="宋体" w:hAnsi="宋体" w:cs="宋体"/>
          <w:sz w:val="24"/>
          <w:szCs w:val="24"/>
        </w:rPr>
        <w:t>JPG</w:t>
      </w:r>
      <w:r>
        <w:rPr>
          <w:rFonts w:hint="eastAsia" w:ascii="宋体" w:hAnsi="宋体" w:cs="宋体"/>
          <w:sz w:val="24"/>
          <w:szCs w:val="24"/>
        </w:rPr>
        <w:t>格式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leftChars="-135" w:hanging="283" w:hangingChars="118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以上材料以“姓名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参赛项目”命名</w:t>
      </w:r>
      <w:r>
        <w:rPr>
          <w:rFonts w:hint="eastAsia" w:ascii="宋体" w:hAnsi="宋体"/>
          <w:sz w:val="24"/>
          <w:szCs w:val="24"/>
        </w:rPr>
        <w:t>建立文件夹，该单位所有选手的文件夹与报名汇总表（附件2）的Excel版及盖章扫描电子版一起放入“单位名称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/>
          <w:sz w:val="24"/>
          <w:szCs w:val="24"/>
        </w:rPr>
        <w:t>参加+</w:t>
      </w:r>
      <w:r>
        <w:rPr>
          <w:rFonts w:hint="eastAsia" w:ascii="宋体" w:hAnsi="宋体" w:cs="宋体"/>
          <w:sz w:val="24"/>
          <w:szCs w:val="24"/>
        </w:rPr>
        <w:t>大赛名称</w:t>
      </w:r>
      <w:r>
        <w:rPr>
          <w:rFonts w:hint="eastAsia" w:ascii="宋体" w:hAnsi="宋体"/>
          <w:sz w:val="24"/>
          <w:szCs w:val="24"/>
        </w:rPr>
        <w:t xml:space="preserve">” </w:t>
      </w:r>
      <w:r>
        <w:rPr>
          <w:rFonts w:hint="eastAsia" w:ascii="宋体" w:hAnsi="宋体" w:cs="宋体"/>
          <w:sz w:val="24"/>
          <w:szCs w:val="24"/>
        </w:rPr>
        <w:t>命名的</w:t>
      </w:r>
      <w:r>
        <w:rPr>
          <w:rFonts w:hint="eastAsia" w:ascii="宋体" w:hAnsi="宋体"/>
          <w:sz w:val="24"/>
          <w:szCs w:val="24"/>
        </w:rPr>
        <w:t>文件夹，然后压缩发至</w:t>
      </w:r>
      <w:r>
        <w:rPr>
          <w:rFonts w:hint="eastAsia" w:ascii="宋体" w:hAnsi="宋体" w:cs="仿宋_GB2312"/>
          <w:sz w:val="24"/>
          <w:szCs w:val="24"/>
        </w:rPr>
        <w:t>电子邮箱</w:t>
      </w:r>
      <w:r>
        <w:rPr>
          <w:rFonts w:ascii="宋体" w:hAnsi="宋体" w:cs="仿宋_GB2312"/>
          <w:sz w:val="24"/>
          <w:szCs w:val="24"/>
        </w:rPr>
        <w:t>nnspjzxjsb@163.com</w:t>
      </w:r>
      <w:r>
        <w:rPr>
          <w:rFonts w:hint="eastAsia" w:ascii="宋体" w:hAnsi="宋体" w:cs="仿宋_GB2312"/>
          <w:sz w:val="24"/>
          <w:szCs w:val="24"/>
        </w:rPr>
        <w:t>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474" w:bottom="1440" w:left="1587" w:header="851" w:footer="992" w:gutter="0"/>
      <w:pgNumType w:fmt="decimal" w:start="8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Ae168BAABL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s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6eAe1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6DBE"/>
    <w:rsid w:val="00012CEF"/>
    <w:rsid w:val="00023BDA"/>
    <w:rsid w:val="00030408"/>
    <w:rsid w:val="00030BD7"/>
    <w:rsid w:val="000609BA"/>
    <w:rsid w:val="00071B19"/>
    <w:rsid w:val="00094D53"/>
    <w:rsid w:val="000D303F"/>
    <w:rsid w:val="000D4C73"/>
    <w:rsid w:val="00112D44"/>
    <w:rsid w:val="00121B7C"/>
    <w:rsid w:val="00131180"/>
    <w:rsid w:val="00135725"/>
    <w:rsid w:val="001658B6"/>
    <w:rsid w:val="00166902"/>
    <w:rsid w:val="00174AEE"/>
    <w:rsid w:val="00177899"/>
    <w:rsid w:val="00197E76"/>
    <w:rsid w:val="001A4944"/>
    <w:rsid w:val="001A6937"/>
    <w:rsid w:val="001C0AB1"/>
    <w:rsid w:val="001C327A"/>
    <w:rsid w:val="001D64C0"/>
    <w:rsid w:val="001E6B2E"/>
    <w:rsid w:val="00262710"/>
    <w:rsid w:val="00264536"/>
    <w:rsid w:val="002A2C41"/>
    <w:rsid w:val="002D0C63"/>
    <w:rsid w:val="002D3CBB"/>
    <w:rsid w:val="002E3E48"/>
    <w:rsid w:val="003369AD"/>
    <w:rsid w:val="00342F30"/>
    <w:rsid w:val="003A1F3C"/>
    <w:rsid w:val="003A6117"/>
    <w:rsid w:val="003B4858"/>
    <w:rsid w:val="003F6C20"/>
    <w:rsid w:val="0040553E"/>
    <w:rsid w:val="004324A2"/>
    <w:rsid w:val="00433388"/>
    <w:rsid w:val="00434577"/>
    <w:rsid w:val="00440C68"/>
    <w:rsid w:val="00462A81"/>
    <w:rsid w:val="00476BBD"/>
    <w:rsid w:val="004D19F5"/>
    <w:rsid w:val="004E2148"/>
    <w:rsid w:val="004F080B"/>
    <w:rsid w:val="004F2227"/>
    <w:rsid w:val="004F6C4E"/>
    <w:rsid w:val="00502784"/>
    <w:rsid w:val="00522994"/>
    <w:rsid w:val="00535DA7"/>
    <w:rsid w:val="00535E5B"/>
    <w:rsid w:val="005403B4"/>
    <w:rsid w:val="00540D3D"/>
    <w:rsid w:val="005811EA"/>
    <w:rsid w:val="005F5ECB"/>
    <w:rsid w:val="006158E7"/>
    <w:rsid w:val="0065341A"/>
    <w:rsid w:val="006955F0"/>
    <w:rsid w:val="006A1CB1"/>
    <w:rsid w:val="006A4067"/>
    <w:rsid w:val="006E4A8A"/>
    <w:rsid w:val="006E5820"/>
    <w:rsid w:val="006F0BA8"/>
    <w:rsid w:val="006F346A"/>
    <w:rsid w:val="00711508"/>
    <w:rsid w:val="00737DEB"/>
    <w:rsid w:val="00741FA9"/>
    <w:rsid w:val="00756C34"/>
    <w:rsid w:val="00757059"/>
    <w:rsid w:val="00773503"/>
    <w:rsid w:val="007B3C0D"/>
    <w:rsid w:val="007D2ADD"/>
    <w:rsid w:val="007E3671"/>
    <w:rsid w:val="008043D6"/>
    <w:rsid w:val="008230E6"/>
    <w:rsid w:val="00846440"/>
    <w:rsid w:val="00862607"/>
    <w:rsid w:val="00863B2D"/>
    <w:rsid w:val="00875B47"/>
    <w:rsid w:val="00893136"/>
    <w:rsid w:val="008B615A"/>
    <w:rsid w:val="008C4C11"/>
    <w:rsid w:val="008C6049"/>
    <w:rsid w:val="008E5DFF"/>
    <w:rsid w:val="0095040C"/>
    <w:rsid w:val="00975EDE"/>
    <w:rsid w:val="009A358A"/>
    <w:rsid w:val="009B061D"/>
    <w:rsid w:val="009B51B7"/>
    <w:rsid w:val="009D274D"/>
    <w:rsid w:val="009F5AC1"/>
    <w:rsid w:val="00A00C3E"/>
    <w:rsid w:val="00A14C4B"/>
    <w:rsid w:val="00A34187"/>
    <w:rsid w:val="00A43A71"/>
    <w:rsid w:val="00A45129"/>
    <w:rsid w:val="00A52989"/>
    <w:rsid w:val="00AC28E1"/>
    <w:rsid w:val="00AD38FC"/>
    <w:rsid w:val="00B02FE1"/>
    <w:rsid w:val="00B06155"/>
    <w:rsid w:val="00B15E53"/>
    <w:rsid w:val="00B54141"/>
    <w:rsid w:val="00B55749"/>
    <w:rsid w:val="00B6272F"/>
    <w:rsid w:val="00B63072"/>
    <w:rsid w:val="00B64790"/>
    <w:rsid w:val="00B70C0C"/>
    <w:rsid w:val="00BA2E8F"/>
    <w:rsid w:val="00BA3CCB"/>
    <w:rsid w:val="00BC63E3"/>
    <w:rsid w:val="00BC6419"/>
    <w:rsid w:val="00BD7E7A"/>
    <w:rsid w:val="00BE32FB"/>
    <w:rsid w:val="00C30974"/>
    <w:rsid w:val="00C57110"/>
    <w:rsid w:val="00C61B99"/>
    <w:rsid w:val="00C73500"/>
    <w:rsid w:val="00C75172"/>
    <w:rsid w:val="00C772A9"/>
    <w:rsid w:val="00CB297D"/>
    <w:rsid w:val="00CB6009"/>
    <w:rsid w:val="00CB7A59"/>
    <w:rsid w:val="00CC6EC3"/>
    <w:rsid w:val="00CD2DD0"/>
    <w:rsid w:val="00CD7DDD"/>
    <w:rsid w:val="00D67C35"/>
    <w:rsid w:val="00DA6A0A"/>
    <w:rsid w:val="00DE1EE3"/>
    <w:rsid w:val="00E2114F"/>
    <w:rsid w:val="00E343A4"/>
    <w:rsid w:val="00E4135E"/>
    <w:rsid w:val="00E81440"/>
    <w:rsid w:val="00EB5084"/>
    <w:rsid w:val="00EE11C1"/>
    <w:rsid w:val="00F32C86"/>
    <w:rsid w:val="00F7488D"/>
    <w:rsid w:val="00F76067"/>
    <w:rsid w:val="00FA6210"/>
    <w:rsid w:val="00FC5C62"/>
    <w:rsid w:val="00FC6F68"/>
    <w:rsid w:val="00FD62B9"/>
    <w:rsid w:val="00FE54BE"/>
    <w:rsid w:val="02CC5A44"/>
    <w:rsid w:val="0A7D7E96"/>
    <w:rsid w:val="103410D1"/>
    <w:rsid w:val="1247477E"/>
    <w:rsid w:val="1BF2015D"/>
    <w:rsid w:val="1F8B7BA4"/>
    <w:rsid w:val="20B1642C"/>
    <w:rsid w:val="22800AD0"/>
    <w:rsid w:val="231847CE"/>
    <w:rsid w:val="25ED60C5"/>
    <w:rsid w:val="26201284"/>
    <w:rsid w:val="284975A6"/>
    <w:rsid w:val="28E507D3"/>
    <w:rsid w:val="2A083B6F"/>
    <w:rsid w:val="2A7A5DCB"/>
    <w:rsid w:val="2BED5F17"/>
    <w:rsid w:val="32520673"/>
    <w:rsid w:val="36606254"/>
    <w:rsid w:val="38DD5B8E"/>
    <w:rsid w:val="3BFB4E71"/>
    <w:rsid w:val="4CC64B43"/>
    <w:rsid w:val="502A749A"/>
    <w:rsid w:val="504C7C45"/>
    <w:rsid w:val="536618D7"/>
    <w:rsid w:val="567C1C9F"/>
    <w:rsid w:val="57EFC29B"/>
    <w:rsid w:val="63BF7BB8"/>
    <w:rsid w:val="663A24ED"/>
    <w:rsid w:val="67126A47"/>
    <w:rsid w:val="67667C25"/>
    <w:rsid w:val="67FDBF71"/>
    <w:rsid w:val="697C40DF"/>
    <w:rsid w:val="69D734CD"/>
    <w:rsid w:val="6E492DAE"/>
    <w:rsid w:val="6E84690D"/>
    <w:rsid w:val="6FED6DBE"/>
    <w:rsid w:val="70332990"/>
    <w:rsid w:val="7CABB986"/>
    <w:rsid w:val="7D3527BB"/>
    <w:rsid w:val="7FFF2F97"/>
    <w:rsid w:val="BFAD6AD7"/>
    <w:rsid w:val="DE555525"/>
    <w:rsid w:val="F7A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/>
      <w:spacing w:val="-20"/>
      <w:sz w:val="32"/>
      <w:szCs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402</Words>
  <Characters>2296</Characters>
  <Lines>19</Lines>
  <Paragraphs>5</Paragraphs>
  <TotalTime>3</TotalTime>
  <ScaleCrop>false</ScaleCrop>
  <LinksUpToDate>false</LinksUpToDate>
  <CharactersWithSpaces>2693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2023-05-21T04:47:00Z</dcterms:created>
  <dc:creator>gxxc</dc:creator>
  <cp:lastModifiedBy>pc1003</cp:lastModifiedBy>
  <cp:lastPrinted>2022-06-22T08:31:00Z</cp:lastPrinted>
  <dcterms:modified xsi:type="dcterms:W3CDTF">2023-06-01T02:52:20Z</dcterms:modified>
  <dc:title>广西壮族自治区第二届职业技能大赛组委会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F6568C81993B4952B2155CC70913EA35</vt:lpwstr>
  </property>
</Properties>
</file>