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附件1</w:t>
      </w:r>
    </w:p>
    <w:p>
      <w:pPr>
        <w:spacing w:line="560" w:lineRule="exact"/>
        <w:jc w:val="center"/>
        <w:rPr>
          <w:rFonts w:hint="eastAsia" w:ascii="宋体" w:hAnsi="宋体" w:cs="Times New Roman"/>
          <w:b/>
          <w:spacing w:val="-26"/>
          <w:sz w:val="36"/>
          <w:szCs w:val="36"/>
          <w:highlight w:val="none"/>
        </w:rPr>
      </w:pPr>
      <w:r>
        <w:rPr>
          <w:rFonts w:hint="eastAsia" w:ascii="宋体" w:hAnsi="宋体" w:cs="Times New Roman"/>
          <w:b/>
          <w:spacing w:val="-26"/>
          <w:sz w:val="36"/>
          <w:szCs w:val="36"/>
          <w:highlight w:val="none"/>
        </w:rPr>
        <w:t>泰兴市公安局2023年下半年公开招聘警务辅助人员岗位表</w:t>
      </w:r>
    </w:p>
    <w:tbl>
      <w:tblPr>
        <w:tblStyle w:val="6"/>
        <w:tblpPr w:leftFromText="180" w:rightFromText="180" w:vertAnchor="text" w:horzAnchor="page" w:tblpX="1465" w:tblpY="476"/>
        <w:tblW w:w="9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95"/>
        <w:gridCol w:w="719"/>
        <w:gridCol w:w="718"/>
        <w:gridCol w:w="2014"/>
        <w:gridCol w:w="1360"/>
        <w:gridCol w:w="1145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7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开考比例</w:t>
            </w:r>
          </w:p>
        </w:tc>
        <w:tc>
          <w:tcPr>
            <w:tcW w:w="201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职位简介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14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仿宋" w:eastAsia="黑体" w:cs="黑体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巡特警大队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</w:rPr>
              <w:t>02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鼓楼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城北派出所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0304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济川派出所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0305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济川派出所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文职辅警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限女性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0306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燕头派出所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0307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黄桥分局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0308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黄桥分局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文职辅警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限女性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0309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根思派出所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0310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根思派出所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文职辅警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  <w:t>大专及以上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女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0311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分界派出所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0312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分界派出所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文职辅警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限女性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0313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元竹</w:t>
            </w: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0314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珊瑚派出所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0315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河失派出所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  <w:t>0316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河失派出所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文职辅警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限女性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  <w:t>0317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新街派出所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  <w:t>0318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虹桥派出所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kern w:val="2"/>
                <w:sz w:val="24"/>
                <w:szCs w:val="24"/>
                <w:highlight w:val="none"/>
                <w:lang w:val="en-US" w:eastAsia="zh-CN" w:bidi="ar-SA"/>
              </w:rPr>
              <w:t>0319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宣堡派出所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1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0320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曲霞派出所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黑体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0321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广陵派出所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高中及以上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0322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反诈岗位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文职辅警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限女性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Cs w:val="21"/>
                <w:highlight w:val="none"/>
                <w:lang w:eastAsia="zh-CN"/>
              </w:rPr>
              <w:t>使用交警辅警编制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  <w:highlight w:val="none"/>
                <w:lang w:val="en-US" w:eastAsia="zh-CN"/>
              </w:rPr>
              <w:t>0323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eastAsia="zh-CN"/>
              </w:rPr>
              <w:t>反诈岗位</w:t>
            </w:r>
          </w:p>
        </w:tc>
        <w:tc>
          <w:tcPr>
            <w:tcW w:w="71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1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勤务辅警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大专及以上</w:t>
            </w:r>
          </w:p>
        </w:tc>
        <w:tc>
          <w:tcPr>
            <w:tcW w:w="114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  <w:highlight w:val="none"/>
              </w:rPr>
              <w:t>限男性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 w:cs="黑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黑体"/>
                <w:szCs w:val="21"/>
                <w:highlight w:val="none"/>
              </w:rPr>
              <w:t>使用交警辅警编制</w:t>
            </w:r>
          </w:p>
        </w:tc>
      </w:tr>
    </w:tbl>
    <w:p>
      <w:pPr>
        <w:spacing w:line="560" w:lineRule="exact"/>
        <w:rPr>
          <w:rFonts w:hint="eastAsia" w:ascii="宋体" w:hAnsi="宋体" w:cs="Times New Roman"/>
          <w:b/>
          <w:spacing w:val="-26"/>
          <w:sz w:val="36"/>
          <w:szCs w:val="36"/>
          <w:highlight w:val="none"/>
        </w:rPr>
      </w:pPr>
    </w:p>
    <w:p>
      <w:pPr>
        <w:spacing w:line="300" w:lineRule="exact"/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4OWFjMjAxMjMxNjZmN2VjYTI3YTAyMTQxMjQxZWQifQ=="/>
  </w:docVars>
  <w:rsids>
    <w:rsidRoot w:val="00CC72C9"/>
    <w:rsid w:val="00013C05"/>
    <w:rsid w:val="000472AE"/>
    <w:rsid w:val="00074F99"/>
    <w:rsid w:val="000B78B8"/>
    <w:rsid w:val="000F37C0"/>
    <w:rsid w:val="00161B45"/>
    <w:rsid w:val="00340C7E"/>
    <w:rsid w:val="003D6772"/>
    <w:rsid w:val="004D53E8"/>
    <w:rsid w:val="004F3370"/>
    <w:rsid w:val="00595C2C"/>
    <w:rsid w:val="0072387D"/>
    <w:rsid w:val="008325E1"/>
    <w:rsid w:val="00876092"/>
    <w:rsid w:val="00AD1969"/>
    <w:rsid w:val="00B34C02"/>
    <w:rsid w:val="00B91AB3"/>
    <w:rsid w:val="00CC72C9"/>
    <w:rsid w:val="00E81F90"/>
    <w:rsid w:val="00F134D3"/>
    <w:rsid w:val="00F331C0"/>
    <w:rsid w:val="00F75375"/>
    <w:rsid w:val="02C63B9C"/>
    <w:rsid w:val="081A4694"/>
    <w:rsid w:val="0DB22AF3"/>
    <w:rsid w:val="0DD35840"/>
    <w:rsid w:val="0E82565B"/>
    <w:rsid w:val="28DC1A5A"/>
    <w:rsid w:val="4B0A4D8F"/>
    <w:rsid w:val="511F1647"/>
    <w:rsid w:val="568E29E9"/>
    <w:rsid w:val="620074BF"/>
    <w:rsid w:val="6CA8194C"/>
    <w:rsid w:val="6EBE5F31"/>
    <w:rsid w:val="788A2B72"/>
    <w:rsid w:val="7968298F"/>
    <w:rsid w:val="7FF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0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3917</Words>
  <Characters>4206</Characters>
  <Lines>33</Lines>
  <Paragraphs>9</Paragraphs>
  <TotalTime>13</TotalTime>
  <ScaleCrop>false</ScaleCrop>
  <LinksUpToDate>false</LinksUpToDate>
  <CharactersWithSpaces>4354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2023-08-23T07:38:00Z</dcterms:created>
  <dc:creator>微软用户</dc:creator>
  <cp:lastModifiedBy>Administrator</cp:lastModifiedBy>
  <cp:lastPrinted>2023-02-15T00:42:00Z</cp:lastPrinted>
  <dcterms:modified xsi:type="dcterms:W3CDTF">2023-08-29T08:56:45Z</dcterms:modified>
  <dc:title>泰兴市公安局2022年公开招聘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3B33231E1B804F0882B662B8B9CAF6BD</vt:lpwstr>
  </property>
</Properties>
</file>