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57" w:rsidRDefault="00922E57" w:rsidP="00922E57">
      <w:pPr>
        <w:widowControl/>
        <w:spacing w:line="400" w:lineRule="exact"/>
        <w:ind w:leftChars="-85" w:left="92" w:rightChars="-159" w:right="-334" w:hangingChars="75" w:hanging="270"/>
        <w:jc w:val="center"/>
        <w:rPr>
          <w:rFonts w:asciiTheme="minorEastAsia" w:eastAsiaTheme="minorEastAsia" w:hAnsiTheme="minorEastAsia" w:cstheme="minorEastAsia"/>
          <w:b/>
          <w:bCs/>
          <w:spacing w:val="-8"/>
          <w:kern w:val="0"/>
          <w:sz w:val="36"/>
          <w:szCs w:val="36"/>
        </w:rPr>
      </w:pPr>
      <w:bookmarkStart w:id="0" w:name="_GoBack"/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公开选调事业单位工作人员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36"/>
          <w:szCs w:val="36"/>
        </w:rPr>
        <w:t>报名登记表</w:t>
      </w:r>
    </w:p>
    <w:bookmarkEnd w:id="0"/>
    <w:p w:rsidR="00922E57" w:rsidRDefault="00922E57" w:rsidP="00922E57">
      <w:pPr>
        <w:widowControl/>
        <w:adjustRightInd w:val="0"/>
        <w:snapToGrid w:val="0"/>
        <w:spacing w:line="240" w:lineRule="atLeas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         </w:t>
      </w: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1419"/>
        <w:gridCol w:w="1265"/>
        <w:gridCol w:w="1080"/>
        <w:gridCol w:w="717"/>
        <w:gridCol w:w="522"/>
        <w:gridCol w:w="1200"/>
        <w:gridCol w:w="1816"/>
      </w:tblGrid>
      <w:tr w:rsidR="00922E57" w:rsidTr="003100E8">
        <w:trPr>
          <w:cantSplit/>
          <w:trHeight w:val="59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ind w:leftChars="-36" w:left="-76" w:rightChars="-36" w:right="-7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ind w:leftChars="-36" w:left="-76" w:rightChars="-36" w:right="-7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    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1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ind w:leftChars="-36" w:left="-76" w:rightChars="-36" w:right="-7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</w:t>
            </w:r>
          </w:p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ind w:leftChars="-36" w:left="-76" w:rightChars="-36" w:right="-7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1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相片</w:t>
            </w:r>
          </w:p>
        </w:tc>
      </w:tr>
      <w:tr w:rsidR="00922E57" w:rsidTr="003100E8">
        <w:trPr>
          <w:cantSplit/>
          <w:trHeight w:hRule="exact" w:val="609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ind w:leftChars="-36" w:left="-76" w:rightChars="-36" w:right="-7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籍    贯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ind w:leftChars="-36" w:left="-76" w:rightChars="-36" w:right="-7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1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ind w:leftChars="-36" w:left="-76" w:rightChars="-36" w:right="-7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</w:t>
            </w:r>
          </w:p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ind w:leftChars="-36" w:left="-76" w:rightChars="-36" w:right="-7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性质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1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22E57" w:rsidTr="003100E8">
        <w:trPr>
          <w:cantSplit/>
          <w:trHeight w:hRule="exact" w:val="77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ind w:leftChars="-36" w:left="-76" w:rightChars="-36" w:right="-7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ind w:leftChars="-36" w:left="-76" w:rightChars="-36" w:right="-7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参加工作</w:t>
            </w:r>
          </w:p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ind w:leftChars="-36" w:left="-76" w:rightChars="-36" w:right="-76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1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ind w:leftChars="-36" w:left="-76" w:rightChars="-36" w:right="-7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工作年限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1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22E57" w:rsidTr="003100E8">
        <w:trPr>
          <w:cantSplit/>
          <w:trHeight w:hRule="exact" w:val="61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ind w:leftChars="-50" w:left="-105" w:rightChars="-36" w:right="-7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6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1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22E57" w:rsidTr="003100E8">
        <w:trPr>
          <w:cantSplit/>
          <w:trHeight w:hRule="exact" w:val="612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ind w:leftChars="-36" w:left="-76" w:rightChars="-36" w:right="-7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ind w:leftChars="-36" w:left="-76" w:rightChars="-36" w:right="-7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ind w:leftChars="-50" w:left="-105" w:rightChars="-36" w:right="-7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22E57" w:rsidTr="003100E8">
        <w:trPr>
          <w:cantSplit/>
          <w:trHeight w:hRule="exact" w:val="818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ind w:leftChars="-50" w:left="-105" w:rightChars="-36" w:right="-7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学历 </w:t>
            </w:r>
          </w:p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ind w:leftChars="-50" w:left="-105" w:rightChars="-36" w:right="-7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(学位)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ind w:leftChars="-36" w:left="-76" w:rightChars="-36" w:right="-7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全日制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教育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ind w:leftChars="-36" w:left="-76" w:rightChars="-36" w:right="-7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ind w:leftChars="-36" w:left="-76" w:rightChars="-36" w:right="-7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毕业院校系及</w:t>
            </w:r>
          </w:p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ind w:leftChars="-36" w:left="-76" w:rightChars="-36" w:right="-7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22E57" w:rsidTr="003100E8">
        <w:trPr>
          <w:cantSplit/>
          <w:trHeight w:hRule="exact" w:val="772"/>
          <w:jc w:val="center"/>
        </w:trPr>
        <w:tc>
          <w:tcPr>
            <w:tcW w:w="1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ind w:leftChars="-50" w:left="-105" w:rightChars="-36" w:right="-7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ind w:leftChars="-36" w:left="-76" w:rightChars="-36" w:right="-7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教育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ind w:leftChars="-36" w:left="-76" w:rightChars="-36" w:right="-7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ind w:leftChars="-36" w:left="-76" w:rightChars="-36" w:right="-7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毕业院校系及</w:t>
            </w:r>
          </w:p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ind w:leftChars="-36" w:left="-76" w:rightChars="-36" w:right="-76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widowControl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22E57" w:rsidTr="003100E8">
        <w:trPr>
          <w:cantSplit/>
          <w:trHeight w:hRule="exact" w:val="74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现工作单位</w:t>
            </w:r>
          </w:p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及职务</w:t>
            </w:r>
          </w:p>
        </w:tc>
        <w:tc>
          <w:tcPr>
            <w:tcW w:w="8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22E57" w:rsidTr="003100E8">
        <w:trPr>
          <w:trHeight w:val="297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</w:t>
            </w:r>
          </w:p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b/>
                <w:spacing w:val="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b/>
                <w:spacing w:val="20"/>
                <w:kern w:val="0"/>
                <w:sz w:val="24"/>
              </w:rPr>
            </w:pPr>
          </w:p>
        </w:tc>
      </w:tr>
      <w:tr w:rsidR="00922E57" w:rsidTr="003100E8">
        <w:trPr>
          <w:trHeight w:val="154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近5年年度考核情况</w:t>
            </w:r>
          </w:p>
        </w:tc>
        <w:tc>
          <w:tcPr>
            <w:tcW w:w="8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b/>
                <w:spacing w:val="20"/>
                <w:kern w:val="0"/>
                <w:sz w:val="24"/>
              </w:rPr>
            </w:pPr>
          </w:p>
        </w:tc>
      </w:tr>
      <w:tr w:rsidR="00922E57" w:rsidTr="003100E8">
        <w:trPr>
          <w:trHeight w:val="125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受过何种奖</w:t>
            </w:r>
          </w:p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励或处分</w:t>
            </w:r>
          </w:p>
        </w:tc>
        <w:tc>
          <w:tcPr>
            <w:tcW w:w="80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b/>
                <w:spacing w:val="20"/>
                <w:kern w:val="0"/>
                <w:sz w:val="24"/>
              </w:rPr>
            </w:pPr>
          </w:p>
        </w:tc>
      </w:tr>
      <w:tr w:rsidR="00922E57" w:rsidTr="003100E8">
        <w:trPr>
          <w:trHeight w:val="63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01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E57" w:rsidRDefault="00922E57" w:rsidP="003100E8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b/>
                <w:spacing w:val="20"/>
                <w:kern w:val="0"/>
                <w:sz w:val="24"/>
              </w:rPr>
            </w:pPr>
          </w:p>
        </w:tc>
      </w:tr>
    </w:tbl>
    <w:p w:rsidR="0024723F" w:rsidRDefault="0024723F"/>
    <w:sectPr w:rsidR="0024723F" w:rsidSect="006D1BC8">
      <w:pgSz w:w="11906" w:h="16838"/>
      <w:pgMar w:top="1440" w:right="1588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449" w:rsidRDefault="00B46449" w:rsidP="00922E57">
      <w:r>
        <w:separator/>
      </w:r>
    </w:p>
  </w:endnote>
  <w:endnote w:type="continuationSeparator" w:id="0">
    <w:p w:rsidR="00B46449" w:rsidRDefault="00B46449" w:rsidP="009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449" w:rsidRDefault="00B46449" w:rsidP="00922E57">
      <w:r>
        <w:separator/>
      </w:r>
    </w:p>
  </w:footnote>
  <w:footnote w:type="continuationSeparator" w:id="0">
    <w:p w:rsidR="00B46449" w:rsidRDefault="00B46449" w:rsidP="00922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83"/>
    <w:rsid w:val="000422F6"/>
    <w:rsid w:val="0024723F"/>
    <w:rsid w:val="003E74C8"/>
    <w:rsid w:val="005753FD"/>
    <w:rsid w:val="006D1BC8"/>
    <w:rsid w:val="00726532"/>
    <w:rsid w:val="00922E57"/>
    <w:rsid w:val="00923183"/>
    <w:rsid w:val="00A61ACB"/>
    <w:rsid w:val="00B46449"/>
    <w:rsid w:val="00D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FFCAA0-0728-4698-BE6A-D06CD98B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E57"/>
    <w:pPr>
      <w:widowControl w:val="0"/>
      <w:jc w:val="both"/>
    </w:pPr>
    <w:rPr>
      <w:rFonts w:ascii="Times New Roman" w:eastAsia="宋体" w:hAnsi="Times New Roman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22E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2E57"/>
    <w:pPr>
      <w:tabs>
        <w:tab w:val="center" w:pos="4153"/>
        <w:tab w:val="right" w:pos="8306"/>
      </w:tabs>
      <w:snapToGrid w:val="0"/>
      <w:jc w:val="left"/>
    </w:pPr>
    <w:rPr>
      <w:rFonts w:asciiTheme="minorHAnsi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22E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微软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时磊</dc:creator>
  <cp:keywords/>
  <dc:description/>
  <cp:lastModifiedBy>时磊</cp:lastModifiedBy>
  <cp:revision>2</cp:revision>
  <dcterms:created xsi:type="dcterms:W3CDTF">2023-10-10T07:54:00Z</dcterms:created>
  <dcterms:modified xsi:type="dcterms:W3CDTF">2023-10-10T07:54:00Z</dcterms:modified>
</cp:coreProperties>
</file>